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ANEXO I - FICHA DE INSCRIÇÃO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before="160" w:line="240" w:lineRule="auto"/>
        <w:jc w:val="center"/>
        <w:rPr>
          <w:rFonts w:ascii="Arial" w:cs="Arial" w:eastAsia="Arial" w:hAnsi="Arial"/>
          <w:b w:val="1"/>
          <w:color w:val="00000a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6"/>
          <w:szCs w:val="26"/>
          <w:rtl w:val="0"/>
        </w:rPr>
        <w:t xml:space="preserve">Cadastro de Candidato a bolsista do Programa de Educação Tutorial - PET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 _____________________________________________________________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Curso: _________________________________ Semestre: ___________________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Matrícula nº: _______________________  Data de Nasc. ____________________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Cidade de Nasc. _________________________ UF: ________________________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 Identidade: _______________________ CPF: ___________________________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Estado Civil:  (   ) Solteiro(a)</w:t>
        <w:tab/>
        <w:t xml:space="preserve">      (    ) Casado(a)</w:t>
        <w:tab/>
        <w:t xml:space="preserve">      (    ) Separado(a)</w:t>
        <w:tab/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(    ) Viúvo(a)</w:t>
        <w:tab/>
        <w:t xml:space="preserve">      (     ) Outros</w:t>
        <w:tab/>
        <w:tab/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Endereço Residencial: ________________________________________________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Bairro: ________________________ Cidade: ______________________________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CEP: __________________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Fone residencial: _____________________ Nº celular: _______________________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______________________________________________________________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Preencha uma das opções abaixo: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Média da nota do Histórico Escolar do último ano do Ensino Médio (para alunos do 1º semestre): _________________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Índice de Rendimento Acadêmico (Alunos do 2º ao 5º semestre): _______________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Observações</w:t>
      </w:r>
      <w:r w:rsidDel="00000000" w:rsidR="00000000" w:rsidRPr="00000000">
        <w:rPr>
          <w:rFonts w:ascii="Arial" w:cs="Arial" w:eastAsia="Arial" w:hAnsi="Arial"/>
          <w:rtl w:val="0"/>
        </w:rPr>
        <w:t xml:space="preserve">: _______________________________________________________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candidato(a)</w:t>
      </w:r>
    </w:p>
    <w:p w:rsidR="00000000" w:rsidDel="00000000" w:rsidP="00000000" w:rsidRDefault="00000000" w:rsidRPr="00000000" w14:paraId="0000001C">
      <w:pPr>
        <w:shd w:fill="ffffff" w:val="clear"/>
        <w:spacing w:after="160" w:line="331.2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 e data: ________________,____/____/_______.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1134" w:left="1134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center" w:leader="none" w:pos="4252"/>
        <w:tab w:val="center" w:leader="none" w:pos="4819"/>
        <w:tab w:val="right" w:leader="none" w:pos="8504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2809875</wp:posOffset>
          </wp:positionH>
          <wp:positionV relativeFrom="paragraph">
            <wp:posOffset>-157479</wp:posOffset>
          </wp:positionV>
          <wp:extent cx="582295" cy="589280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295" cy="58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1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2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CATARINENSE</w:t>
    </w:r>
  </w:p>
  <w:p w:rsidR="00000000" w:rsidDel="00000000" w:rsidP="00000000" w:rsidRDefault="00000000" w:rsidRPr="00000000" w14:paraId="00000023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PRÓ-REITORIAS DE ENSINO, PESQUISA E EXTENSÃO</w:t>
    </w:r>
  </w:p>
  <w:p w:rsidR="00000000" w:rsidDel="00000000" w:rsidP="00000000" w:rsidRDefault="00000000" w:rsidRPr="00000000" w14:paraId="00000024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PROGRAMA DE EDUCAÇÃO TUTORIAL – PET</w:t>
    </w:r>
  </w:p>
  <w:p w:rsidR="00000000" w:rsidDel="00000000" w:rsidP="00000000" w:rsidRDefault="00000000" w:rsidRPr="00000000" w14:paraId="00000025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_______________________________________________________________________________________________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