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BE49" w14:textId="77777777" w:rsidR="00943842" w:rsidRPr="00943842" w:rsidRDefault="00943842" w:rsidP="0094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842">
        <w:rPr>
          <w:rFonts w:ascii="Arial" w:eastAsia="Times New Roman" w:hAnsi="Arial" w:cs="Arial"/>
          <w:b/>
          <w:bCs/>
          <w:color w:val="000000"/>
          <w:lang w:eastAsia="pt-BR"/>
        </w:rPr>
        <w:t>Anexo 1</w:t>
      </w:r>
    </w:p>
    <w:p w14:paraId="6970B648" w14:textId="77777777" w:rsidR="00943842" w:rsidRPr="00943842" w:rsidRDefault="00943842" w:rsidP="0094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842">
        <w:rPr>
          <w:rFonts w:ascii="Arial" w:eastAsia="Times New Roman" w:hAnsi="Arial" w:cs="Arial"/>
          <w:b/>
          <w:bCs/>
          <w:color w:val="000000"/>
          <w:lang w:eastAsia="pt-BR"/>
        </w:rPr>
        <w:t>Formulário de inscrição</w:t>
      </w:r>
    </w:p>
    <w:p w14:paraId="240DD81A" w14:textId="77777777" w:rsidR="00943842" w:rsidRPr="00943842" w:rsidRDefault="00943842" w:rsidP="0094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2062C8" w14:textId="77777777" w:rsidR="00943842" w:rsidRDefault="00943842" w:rsidP="0094384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 xml:space="preserve">Nome do Candidato: </w:t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</w:p>
    <w:p w14:paraId="5503EA14" w14:textId="77777777" w:rsidR="00943842" w:rsidRDefault="00943842" w:rsidP="0094384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 xml:space="preserve">Campus de lotação: </w:t>
      </w:r>
    </w:p>
    <w:p w14:paraId="79918233" w14:textId="7792C7B2" w:rsidR="00943842" w:rsidRDefault="00943842" w:rsidP="0094384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>Telefone para contato:</w:t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</w:p>
    <w:p w14:paraId="42281F28" w14:textId="69E10A6E" w:rsidR="00943842" w:rsidRPr="00943842" w:rsidRDefault="00943842" w:rsidP="0094384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>E</w:t>
      </w:r>
      <w:r>
        <w:rPr>
          <w:rFonts w:ascii="Arial" w:eastAsia="Times New Roman" w:hAnsi="Arial" w:cs="Arial"/>
          <w:color w:val="000000"/>
          <w:lang w:eastAsia="pt-BR"/>
        </w:rPr>
        <w:t>-</w:t>
      </w:r>
      <w:r w:rsidRPr="00943842">
        <w:rPr>
          <w:rFonts w:ascii="Arial" w:eastAsia="Times New Roman" w:hAnsi="Arial" w:cs="Arial"/>
          <w:color w:val="000000"/>
          <w:lang w:eastAsia="pt-BR"/>
        </w:rPr>
        <w:t>mail: </w:t>
      </w:r>
    </w:p>
    <w:p w14:paraId="184026D6" w14:textId="77777777" w:rsidR="00943842" w:rsidRPr="00943842" w:rsidRDefault="00943842" w:rsidP="0094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>Link do Curriculum Lattes: </w:t>
      </w:r>
    </w:p>
    <w:p w14:paraId="701EA965" w14:textId="0F58790C" w:rsidR="00943842" w:rsidRPr="00943842" w:rsidRDefault="00943842" w:rsidP="0094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 xml:space="preserve">Data de entrada em efetivo exercício no IFC: </w:t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  <w:r w:rsidRPr="00943842">
        <w:rPr>
          <w:rFonts w:ascii="Arial" w:eastAsia="Times New Roman" w:hAnsi="Arial" w:cs="Arial"/>
          <w:color w:val="000000"/>
          <w:lang w:eastAsia="pt-BR"/>
        </w:rPr>
        <w:tab/>
      </w:r>
    </w:p>
    <w:p w14:paraId="5028829F" w14:textId="03A5D78F" w:rsidR="00943842" w:rsidRDefault="00943842" w:rsidP="0094384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43842">
        <w:rPr>
          <w:rFonts w:ascii="Arial" w:eastAsia="Times New Roman" w:hAnsi="Arial" w:cs="Arial"/>
          <w:color w:val="000000"/>
          <w:lang w:eastAsia="pt-BR"/>
        </w:rPr>
        <w:t>Data de nascimento:</w:t>
      </w:r>
    </w:p>
    <w:p w14:paraId="0C4B4B57" w14:textId="77777777" w:rsidR="00943842" w:rsidRPr="00943842" w:rsidRDefault="00943842" w:rsidP="0094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989"/>
        <w:gridCol w:w="1539"/>
        <w:gridCol w:w="726"/>
      </w:tblGrid>
      <w:tr w:rsidR="00943842" w:rsidRPr="00943842" w14:paraId="6FC4C52B" w14:textId="77777777" w:rsidTr="009438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8EBA1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Critério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45775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E06C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5C90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943842" w:rsidRPr="00943842" w14:paraId="636AD9BF" w14:textId="77777777" w:rsidTr="00943842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D000C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Titulação</w:t>
            </w:r>
          </w:p>
          <w:p w14:paraId="5587CF42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(computada somente a maior titulação)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6FD67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Especialização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43DDF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66B9A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7C5B3DC5" w14:textId="77777777" w:rsidTr="0094384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05652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C4AC6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Mestrado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D769B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BE8B6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46404AB3" w14:textId="77777777" w:rsidTr="0094384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D9C7C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2CDE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Doutorado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B291A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485DD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59D7EF9D" w14:textId="77777777" w:rsidTr="00943842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7E7F95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Experiência em orientações de estágios ligados ao empreendedorismo</w:t>
            </w:r>
          </w:p>
          <w:p w14:paraId="2EF146B4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23D7B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1(um) a 3 (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três</w:t>
            </w:r>
            <w:proofErr w:type="spellEnd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) anos de 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experiência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6D8C93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A4AA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1E0DB0A4" w14:textId="77777777" w:rsidTr="0094384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03C6A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A9B4E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3(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três</w:t>
            </w:r>
            <w:proofErr w:type="spellEnd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) a 8(oito) anos de 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experiência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4CF49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0F617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6B55B73F" w14:textId="77777777" w:rsidTr="0094384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E46B8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BAABC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acima de 8(oito) anos de 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experiência</w:t>
            </w:r>
            <w:proofErr w:type="spellEnd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19004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EB940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2307C614" w14:textId="77777777" w:rsidTr="00943842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3D469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Outras orientações ligados ao empreendedorismo (Participação em projetos de ensino, pesquisa e extensão; </w:t>
            </w:r>
            <w:proofErr w:type="spell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TCC's</w:t>
            </w:r>
            <w:proofErr w:type="spellEnd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Monografias; Dissertações; Teses; Projetos de </w:t>
            </w:r>
            <w:proofErr w:type="gramStart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extensão)  nos</w:t>
            </w:r>
            <w:proofErr w:type="gramEnd"/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 xml:space="preserve"> últimos 3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D8A8F8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de 1 a 10 orientações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7105B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39DF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43EC9742" w14:textId="77777777" w:rsidTr="00943842">
        <w:trPr>
          <w:trHeight w:val="8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6AB3A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3D897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acima de 10 orientações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8F0E7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E6B71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3BB01484" w14:textId="77777777" w:rsidTr="00943842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739298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Coordenação projetos de extensão e/ou pesquisa ligados ao empreendedorismo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BC654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De 1 a 2 projetos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4810B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77F00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1A99EC60" w14:textId="77777777" w:rsidTr="0094384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FECE8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8223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Acima de 2 projetos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D23F4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8F3B4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3842" w:rsidRPr="00943842" w14:paraId="63EB9EE2" w14:textId="77777777" w:rsidTr="0094384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DEA41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8F1D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F1AA9" w14:textId="77777777" w:rsidR="00943842" w:rsidRPr="00943842" w:rsidRDefault="00943842" w:rsidP="0094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384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 (pontuação máxima)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E980A" w14:textId="77777777" w:rsidR="00943842" w:rsidRPr="00943842" w:rsidRDefault="00943842" w:rsidP="0094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5B8E40C" w14:textId="1237E932" w:rsidR="00943842" w:rsidRPr="00943842" w:rsidRDefault="00943842" w:rsidP="0094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*</w:t>
      </w:r>
      <w:r w:rsidRPr="00943842">
        <w:rPr>
          <w:rFonts w:ascii="Arial" w:eastAsia="Times New Roman" w:hAnsi="Arial" w:cs="Arial"/>
          <w:color w:val="000000"/>
          <w:lang w:eastAsia="pt-BR"/>
        </w:rPr>
        <w:t>O candidato deve preencher a tabela acima com as informações contidas no Curriculum Lattes. Ao enviar o formulário, o candidato responsabiliza-se pela autenticidade das informações aqui contidas. </w:t>
      </w:r>
    </w:p>
    <w:p w14:paraId="689F41EE" w14:textId="77777777" w:rsidR="00705339" w:rsidRDefault="00705339"/>
    <w:sectPr w:rsidR="00705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42"/>
    <w:rsid w:val="00705339"/>
    <w:rsid w:val="009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A253"/>
  <w15:chartTrackingRefBased/>
  <w15:docId w15:val="{3AA4AFD3-5C58-40AE-AC1B-9A4168F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4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1</cp:revision>
  <dcterms:created xsi:type="dcterms:W3CDTF">2021-03-17T16:11:00Z</dcterms:created>
  <dcterms:modified xsi:type="dcterms:W3CDTF">2021-03-17T16:13:00Z</dcterms:modified>
</cp:coreProperties>
</file>